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96" w:rsidRPr="00A8219E" w:rsidRDefault="00A8219E">
      <w:pPr>
        <w:rPr>
          <w:sz w:val="28"/>
        </w:rPr>
      </w:pPr>
      <w:r w:rsidRPr="00A8219E">
        <w:rPr>
          <w:sz w:val="28"/>
        </w:rPr>
        <w:t xml:space="preserve">The Industrial Revolution </w:t>
      </w:r>
      <w:r>
        <w:rPr>
          <w:sz w:val="28"/>
        </w:rPr>
        <w:t xml:space="preserve">                                                      </w:t>
      </w:r>
      <w:proofErr w:type="gramStart"/>
      <w:r w:rsidRPr="00A8219E">
        <w:t>Name:_</w:t>
      </w:r>
      <w:proofErr w:type="gramEnd"/>
      <w:r w:rsidRPr="00A8219E">
        <w:t>__________________</w:t>
      </w:r>
    </w:p>
    <w:p w:rsidR="00A8219E" w:rsidRDefault="00A8219E">
      <w:r>
        <w:t xml:space="preserve">During the Industrial Revolution European society changed rapidly in a short amount of time. The consequences of the revolution have </w:t>
      </w:r>
      <w:r w:rsidR="001A1091">
        <w:t>affected</w:t>
      </w:r>
      <w:bookmarkStart w:id="0" w:name="_GoBack"/>
      <w:bookmarkEnd w:id="0"/>
      <w:r>
        <w:t xml:space="preserve"> the modern world in numerous ways. In this assignment you must determine what impact the Industrial Revolution had on the people who lived through it. </w:t>
      </w:r>
    </w:p>
    <w:p w:rsidR="00A8219E" w:rsidRDefault="00A8219E">
      <w:r>
        <w:t xml:space="preserve">Quick-write: answer the following question based solely on your opinion. </w:t>
      </w:r>
    </w:p>
    <w:p w:rsidR="00A8219E" w:rsidRPr="00A8219E" w:rsidRDefault="00A8219E">
      <w:pPr>
        <w:rPr>
          <w:i/>
        </w:rPr>
      </w:pPr>
      <w:r w:rsidRPr="00A8219E">
        <w:rPr>
          <w:i/>
        </w:rPr>
        <w:t xml:space="preserve">Was life improved as a result of the Industrial Revolution? Why or why not? </w:t>
      </w:r>
    </w:p>
    <w:p w:rsidR="00A8219E" w:rsidRDefault="00A8219E"/>
    <w:p w:rsidR="00A8219E" w:rsidRDefault="00A8219E"/>
    <w:p w:rsidR="00A8219E" w:rsidRDefault="00A8219E"/>
    <w:p w:rsidR="00A8219E" w:rsidRDefault="00A8219E"/>
    <w:p w:rsidR="00A8219E" w:rsidRDefault="00A8219E"/>
    <w:p w:rsidR="00A8219E" w:rsidRDefault="00A8219E">
      <w:r>
        <w:t xml:space="preserve"> Collect data and fill-in the following chart. Use your textbook and documents provided on the website to find specific historical evidence. Be sure to pay attention to the following aspects when collecting your data. </w:t>
      </w:r>
    </w:p>
    <w:p w:rsidR="00000000" w:rsidRPr="00A8219E" w:rsidRDefault="001A1091" w:rsidP="00A8219E">
      <w:pPr>
        <w:rPr>
          <w:i/>
        </w:rPr>
      </w:pPr>
      <w:r w:rsidRPr="00A8219E">
        <w:rPr>
          <w:i/>
        </w:rPr>
        <w:t>Aspects of the IR to consider:</w:t>
      </w:r>
    </w:p>
    <w:p w:rsidR="00000000" w:rsidRPr="00A8219E" w:rsidRDefault="001A1091" w:rsidP="00A8219E">
      <w:pPr>
        <w:numPr>
          <w:ilvl w:val="1"/>
          <w:numId w:val="1"/>
        </w:numPr>
        <w:tabs>
          <w:tab w:val="num" w:pos="1440"/>
        </w:tabs>
      </w:pPr>
      <w:r w:rsidRPr="00A8219E">
        <w:t>Multiple groups of people affected by the IR: factory workers, factory owners, women, children …</w:t>
      </w:r>
    </w:p>
    <w:p w:rsidR="00000000" w:rsidRPr="00A8219E" w:rsidRDefault="001A1091" w:rsidP="00A8219E">
      <w:pPr>
        <w:numPr>
          <w:ilvl w:val="1"/>
          <w:numId w:val="1"/>
        </w:numPr>
        <w:tabs>
          <w:tab w:val="num" w:pos="1440"/>
        </w:tabs>
      </w:pPr>
      <w:r w:rsidRPr="00A8219E">
        <w:t>Multiple aspects of life: living conditions, working conditions, purchasing power, education 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219E" w:rsidTr="00A8219E">
        <w:tc>
          <w:tcPr>
            <w:tcW w:w="4675" w:type="dxa"/>
            <w:tcBorders>
              <w:bottom w:val="single" w:sz="4" w:space="0" w:color="auto"/>
            </w:tcBorders>
          </w:tcPr>
          <w:p w:rsidR="00A8219E" w:rsidRDefault="00A8219E" w:rsidP="00A8219E">
            <w:pPr>
              <w:jc w:val="center"/>
            </w:pPr>
            <w:r>
              <w:t>Pros of Industrialization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A8219E" w:rsidRDefault="00A8219E" w:rsidP="00A8219E">
            <w:pPr>
              <w:jc w:val="center"/>
            </w:pPr>
            <w:r>
              <w:t>Cons of Industrialization</w:t>
            </w:r>
          </w:p>
        </w:tc>
      </w:tr>
      <w:tr w:rsidR="00A8219E" w:rsidTr="00A8219E">
        <w:tc>
          <w:tcPr>
            <w:tcW w:w="4675" w:type="dxa"/>
            <w:tcBorders>
              <w:bottom w:val="nil"/>
            </w:tcBorders>
          </w:tcPr>
          <w:p w:rsidR="00A8219E" w:rsidRDefault="00A8219E"/>
          <w:p w:rsidR="00A8219E" w:rsidRDefault="00A8219E"/>
          <w:p w:rsidR="00A8219E" w:rsidRDefault="00A8219E"/>
          <w:p w:rsidR="00A8219E" w:rsidRDefault="00A8219E"/>
          <w:p w:rsidR="00A8219E" w:rsidRDefault="00A8219E"/>
          <w:p w:rsidR="00A8219E" w:rsidRDefault="00A8219E"/>
          <w:p w:rsidR="00A8219E" w:rsidRDefault="00A8219E"/>
          <w:p w:rsidR="00A8219E" w:rsidRDefault="00A8219E"/>
          <w:p w:rsidR="00A8219E" w:rsidRDefault="00A8219E"/>
          <w:p w:rsidR="00A8219E" w:rsidRDefault="00A8219E"/>
          <w:p w:rsidR="00A8219E" w:rsidRDefault="00A8219E"/>
          <w:p w:rsidR="00A8219E" w:rsidRDefault="00A8219E"/>
          <w:p w:rsidR="00A8219E" w:rsidRDefault="00A8219E"/>
          <w:p w:rsidR="00A8219E" w:rsidRDefault="00A8219E"/>
          <w:p w:rsidR="00A8219E" w:rsidRDefault="00A8219E"/>
          <w:p w:rsidR="00A8219E" w:rsidRDefault="00A8219E"/>
          <w:p w:rsidR="00A8219E" w:rsidRDefault="00A8219E"/>
          <w:p w:rsidR="00A8219E" w:rsidRDefault="00A8219E"/>
          <w:p w:rsidR="00A8219E" w:rsidRDefault="00A8219E"/>
        </w:tc>
        <w:tc>
          <w:tcPr>
            <w:tcW w:w="4675" w:type="dxa"/>
            <w:tcBorders>
              <w:bottom w:val="nil"/>
            </w:tcBorders>
          </w:tcPr>
          <w:p w:rsidR="00A8219E" w:rsidRDefault="00A8219E"/>
        </w:tc>
      </w:tr>
    </w:tbl>
    <w:p w:rsidR="00A8219E" w:rsidRDefault="00A8219E"/>
    <w:sectPr w:rsidR="00A821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19E" w:rsidRDefault="00A8219E" w:rsidP="00A8219E">
      <w:pPr>
        <w:spacing w:after="0" w:line="240" w:lineRule="auto"/>
      </w:pPr>
      <w:r>
        <w:separator/>
      </w:r>
    </w:p>
  </w:endnote>
  <w:endnote w:type="continuationSeparator" w:id="0">
    <w:p w:rsidR="00A8219E" w:rsidRDefault="00A8219E" w:rsidP="00A8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19E" w:rsidRDefault="00A8219E" w:rsidP="00A8219E">
      <w:pPr>
        <w:spacing w:after="0" w:line="240" w:lineRule="auto"/>
      </w:pPr>
      <w:r>
        <w:separator/>
      </w:r>
    </w:p>
  </w:footnote>
  <w:footnote w:type="continuationSeparator" w:id="0">
    <w:p w:rsidR="00A8219E" w:rsidRDefault="00A8219E" w:rsidP="00A82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E" w:rsidRPr="00A8219E" w:rsidRDefault="00A8219E">
    <w:pPr>
      <w:pStyle w:val="Header"/>
      <w:rPr>
        <w:rFonts w:ascii="Tempus Sans ITC" w:hAnsi="Tempus Sans ITC"/>
        <w:sz w:val="18"/>
      </w:rPr>
    </w:pPr>
    <w:r w:rsidRPr="00A8219E">
      <w:rPr>
        <w:rFonts w:ascii="Tempus Sans ITC" w:hAnsi="Tempus Sans ITC"/>
        <w:sz w:val="18"/>
      </w:rPr>
      <w:t xml:space="preserve">AP European History </w:t>
    </w:r>
  </w:p>
  <w:p w:rsidR="00A8219E" w:rsidRDefault="00A821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E2C2B"/>
    <w:multiLevelType w:val="hybridMultilevel"/>
    <w:tmpl w:val="4ADE8002"/>
    <w:lvl w:ilvl="0" w:tplc="4170E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982266">
      <w:start w:val="1"/>
      <w:numFmt w:val="upperLetter"/>
      <w:lvlText w:val="%2."/>
      <w:lvlJc w:val="left"/>
      <w:pPr>
        <w:tabs>
          <w:tab w:val="num" w:pos="630"/>
        </w:tabs>
        <w:ind w:left="630" w:hanging="360"/>
      </w:pPr>
    </w:lvl>
    <w:lvl w:ilvl="2" w:tplc="E9364F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FA0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56E3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CA9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F2B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270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8C3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9E"/>
    <w:rsid w:val="001A1091"/>
    <w:rsid w:val="00883A96"/>
    <w:rsid w:val="00A8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2EED"/>
  <w15:chartTrackingRefBased/>
  <w15:docId w15:val="{1BF47C65-A46C-416B-A015-1F4DE682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2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19E"/>
  </w:style>
  <w:style w:type="paragraph" w:styleId="Footer">
    <w:name w:val="footer"/>
    <w:basedOn w:val="Normal"/>
    <w:link w:val="FooterChar"/>
    <w:uiPriority w:val="99"/>
    <w:unhideWhenUsed/>
    <w:rsid w:val="00A82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9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463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436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262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Junko, Jay</dc:creator>
  <cp:keywords/>
  <dc:description/>
  <cp:lastModifiedBy>Junko, Jay</cp:lastModifiedBy>
  <cp:revision>1</cp:revision>
  <dcterms:created xsi:type="dcterms:W3CDTF">2017-01-11T18:54:00Z</dcterms:created>
  <dcterms:modified xsi:type="dcterms:W3CDTF">2017-01-11T19:05:00Z</dcterms:modified>
</cp:coreProperties>
</file>